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46E" w:rsidRPr="002A446E" w:rsidRDefault="002A446E" w:rsidP="002A446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A446E">
        <w:rPr>
          <w:rFonts w:ascii="Times New Roman" w:hAnsi="Times New Roman"/>
          <w:b/>
          <w:sz w:val="44"/>
          <w:szCs w:val="44"/>
        </w:rPr>
        <w:t xml:space="preserve">PROCEDURY OBOWIĄZUJĄCE </w:t>
      </w:r>
      <w:r w:rsidRPr="002A446E">
        <w:rPr>
          <w:rFonts w:ascii="Times New Roman" w:hAnsi="Times New Roman"/>
          <w:b/>
          <w:sz w:val="44"/>
          <w:szCs w:val="44"/>
        </w:rPr>
        <w:br/>
        <w:t>W ŚWIETLICY SZKOLNEJ</w:t>
      </w:r>
    </w:p>
    <w:p w:rsidR="002A446E" w:rsidRPr="002A446E" w:rsidRDefault="002A446E" w:rsidP="002A446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A446E">
        <w:rPr>
          <w:rFonts w:ascii="Times New Roman" w:hAnsi="Times New Roman"/>
          <w:b/>
          <w:sz w:val="44"/>
          <w:szCs w:val="44"/>
        </w:rPr>
        <w:t>W SZKOLE PODSTAWOWEJ NR 11</w:t>
      </w:r>
    </w:p>
    <w:p w:rsidR="002A446E" w:rsidRPr="002A446E" w:rsidRDefault="002A446E" w:rsidP="002A446E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A446E">
        <w:rPr>
          <w:rFonts w:ascii="Times New Roman" w:hAnsi="Times New Roman"/>
          <w:b/>
          <w:sz w:val="44"/>
          <w:szCs w:val="44"/>
        </w:rPr>
        <w:t xml:space="preserve">IM. POLSKICH OLIMPIJCZYKÓW W GŁOGOWIE </w:t>
      </w:r>
    </w:p>
    <w:p w:rsidR="002A446E" w:rsidRPr="002A446E" w:rsidRDefault="002A446E" w:rsidP="002A446E">
      <w:pPr>
        <w:jc w:val="both"/>
        <w:rPr>
          <w:rFonts w:ascii="Times New Roman" w:hAnsi="Times New Roman"/>
          <w:b/>
          <w:sz w:val="20"/>
          <w:szCs w:val="20"/>
        </w:rPr>
      </w:pPr>
    </w:p>
    <w:p w:rsidR="002A446E" w:rsidRPr="002A446E" w:rsidRDefault="002A446E" w:rsidP="002A446E">
      <w:pPr>
        <w:numPr>
          <w:ilvl w:val="0"/>
          <w:numId w:val="3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8"/>
          <w:szCs w:val="28"/>
        </w:rPr>
      </w:pPr>
      <w:r w:rsidRPr="002A446E">
        <w:rPr>
          <w:rFonts w:ascii="Times New Roman" w:hAnsi="Times New Roman"/>
          <w:b/>
          <w:sz w:val="28"/>
          <w:szCs w:val="28"/>
        </w:rPr>
        <w:t>Procedura przyprowadzania i odbierania dzieci ze świetlicy szkolnej</w:t>
      </w:r>
    </w:p>
    <w:p w:rsidR="002A446E" w:rsidRPr="002A446E" w:rsidRDefault="002A446E" w:rsidP="002A446E">
      <w:pPr>
        <w:spacing w:after="0" w:line="360" w:lineRule="auto"/>
        <w:ind w:left="357"/>
        <w:jc w:val="both"/>
        <w:rPr>
          <w:rFonts w:ascii="Times New Roman" w:hAnsi="Times New Roman"/>
          <w:b/>
          <w:sz w:val="20"/>
          <w:szCs w:val="20"/>
        </w:rPr>
      </w:pPr>
    </w:p>
    <w:p w:rsidR="002A446E" w:rsidRPr="002A446E" w:rsidRDefault="002A446E" w:rsidP="002A446E">
      <w:pPr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446E">
        <w:rPr>
          <w:rFonts w:ascii="Times New Roman" w:hAnsi="Times New Roman"/>
          <w:b/>
          <w:sz w:val="24"/>
          <w:szCs w:val="24"/>
          <w:u w:val="single"/>
        </w:rPr>
        <w:t>Przyprowadzanie dziecka do świetlicy szkolnej</w:t>
      </w:r>
    </w:p>
    <w:p w:rsidR="002A446E" w:rsidRPr="002A446E" w:rsidRDefault="002A446E" w:rsidP="002A446E">
      <w:pPr>
        <w:spacing w:after="0" w:line="360" w:lineRule="auto"/>
        <w:ind w:left="357"/>
        <w:jc w:val="both"/>
        <w:rPr>
          <w:rFonts w:ascii="Times New Roman" w:hAnsi="Times New Roman"/>
          <w:b/>
          <w:szCs w:val="20"/>
        </w:rPr>
      </w:pPr>
    </w:p>
    <w:p w:rsidR="002A446E" w:rsidRPr="002A446E" w:rsidRDefault="002A446E" w:rsidP="002A446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Rodzice (opiekunowie prawni) ponoszą odpowiedzialność za dziecko, które zostało przyprowadzone przez nich lub inne osoby do szkoły, a nie zgłosiło się do świetlicy.</w:t>
      </w:r>
    </w:p>
    <w:p w:rsidR="002A446E" w:rsidRPr="002A446E" w:rsidRDefault="002A446E" w:rsidP="002A446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Wychowawca świetlicy odpowiada wyłącznie za bezpieczeństwo dzieci, które zostały przyprowadzone do świetlicy lub zgłosiły się do niej same przed lub po lekcjach.</w:t>
      </w:r>
    </w:p>
    <w:p w:rsidR="002A446E" w:rsidRDefault="002A446E" w:rsidP="002A446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Dziecko przychodząc do świetlicy zgłasza nauczycielowi swoją obecność.</w:t>
      </w:r>
    </w:p>
    <w:p w:rsidR="009E117F" w:rsidRPr="002B6F35" w:rsidRDefault="009E117F" w:rsidP="002A446E">
      <w:pPr>
        <w:numPr>
          <w:ilvl w:val="0"/>
          <w:numId w:val="4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B6F35">
        <w:rPr>
          <w:rFonts w:ascii="Times New Roman" w:hAnsi="Times New Roman"/>
          <w:sz w:val="24"/>
          <w:szCs w:val="24"/>
        </w:rPr>
        <w:t>Do świetlicy szkolnej przyjmowane są dzieci zdrowe. (Dzieci z katarem, kaszlem i innymi objawami chorobowymi, będą odsyłane do domu).</w:t>
      </w:r>
      <w:bookmarkStart w:id="0" w:name="_GoBack"/>
      <w:bookmarkEnd w:id="0"/>
    </w:p>
    <w:p w:rsidR="002A446E" w:rsidRPr="002A446E" w:rsidRDefault="002A446E" w:rsidP="002A446E">
      <w:pPr>
        <w:spacing w:after="0" w:line="360" w:lineRule="auto"/>
        <w:ind w:left="357"/>
        <w:jc w:val="both"/>
        <w:rPr>
          <w:rFonts w:ascii="Times New Roman" w:hAnsi="Times New Roman"/>
          <w:sz w:val="20"/>
          <w:szCs w:val="20"/>
        </w:rPr>
      </w:pPr>
    </w:p>
    <w:p w:rsidR="002A446E" w:rsidRPr="002A446E" w:rsidRDefault="002A446E" w:rsidP="002A446E">
      <w:pPr>
        <w:spacing w:after="0" w:line="360" w:lineRule="auto"/>
        <w:ind w:left="357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A446E">
        <w:rPr>
          <w:rFonts w:ascii="Times New Roman" w:hAnsi="Times New Roman"/>
          <w:b/>
          <w:sz w:val="24"/>
          <w:szCs w:val="24"/>
          <w:u w:val="single"/>
        </w:rPr>
        <w:t>Odbieranie dziecka ze świetlicy szkolnej</w:t>
      </w:r>
    </w:p>
    <w:p w:rsidR="002A446E" w:rsidRPr="002A446E" w:rsidRDefault="002A446E" w:rsidP="002A446E">
      <w:pPr>
        <w:spacing w:after="0" w:line="360" w:lineRule="auto"/>
        <w:ind w:left="357"/>
        <w:jc w:val="both"/>
        <w:rPr>
          <w:rFonts w:ascii="Times New Roman" w:hAnsi="Times New Roman"/>
          <w:b/>
          <w:sz w:val="20"/>
          <w:szCs w:val="20"/>
          <w:u w:val="single"/>
        </w:rPr>
      </w:pPr>
    </w:p>
    <w:p w:rsidR="002A446E" w:rsidRPr="002A446E" w:rsidRDefault="002A446E" w:rsidP="002A44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Zasady opuszczania świetlicy przez dziecko okr</w:t>
      </w:r>
      <w:r w:rsidR="00062912">
        <w:rPr>
          <w:rFonts w:ascii="Times New Roman" w:hAnsi="Times New Roman"/>
          <w:sz w:val="24"/>
          <w:szCs w:val="24"/>
        </w:rPr>
        <w:t>eślają rodzice w oświadczeniu</w:t>
      </w:r>
      <w:r w:rsidRPr="002A446E">
        <w:rPr>
          <w:rFonts w:ascii="Times New Roman" w:hAnsi="Times New Roman"/>
          <w:sz w:val="24"/>
          <w:szCs w:val="24"/>
        </w:rPr>
        <w:t>.</w:t>
      </w:r>
    </w:p>
    <w:p w:rsidR="002A446E" w:rsidRPr="002A446E" w:rsidRDefault="002A446E" w:rsidP="002A44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Rodzice (opiekunowie prawni) ponoszą odpowiedzialność prawną za bezpieczeństwo dziecka odebranego ze świetlicy przez upoważnione przez nich osoby.</w:t>
      </w:r>
    </w:p>
    <w:p w:rsidR="002A446E" w:rsidRPr="002A446E" w:rsidRDefault="002A446E" w:rsidP="002A44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W przypadku zmiany wcześniejszych ustaleń zawartych w karcie zgłoszenia dziecka do świetlicy szkolnej, jak również wszelkich jednorazowych upoważnień lub zezwoleń, rodzice (opiekunowie prawni) zobowiązani są poinformować o tym nauczyciela świetlicy w formie pisemnej.</w:t>
      </w:r>
    </w:p>
    <w:p w:rsidR="002A446E" w:rsidRPr="002A446E" w:rsidRDefault="002A446E" w:rsidP="002A44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Każda pisemna forma musi zawierać datę i czytelny podpis rodzica (opiekuna prawnego).</w:t>
      </w:r>
    </w:p>
    <w:p w:rsidR="00282C5E" w:rsidRPr="00282C5E" w:rsidRDefault="002A446E" w:rsidP="00282C5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Wychowawca świetlicy nie zastosuje się do ustnych informacji przekazany</w:t>
      </w:r>
      <w:r w:rsidR="00282C5E">
        <w:rPr>
          <w:rFonts w:ascii="Times New Roman" w:hAnsi="Times New Roman"/>
          <w:sz w:val="24"/>
          <w:szCs w:val="24"/>
        </w:rPr>
        <w:t>ch przez dziecko lub inną osobę.</w:t>
      </w:r>
    </w:p>
    <w:p w:rsidR="00282C5E" w:rsidRPr="00062912" w:rsidRDefault="00282C5E" w:rsidP="00062912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62912">
        <w:rPr>
          <w:rFonts w:ascii="Times New Roman" w:eastAsia="Times New Roman" w:hAnsi="Times New Roman"/>
          <w:bCs/>
          <w:sz w:val="24"/>
          <w:szCs w:val="24"/>
          <w:lang w:eastAsia="pl-PL"/>
        </w:rPr>
        <w:t>Wychowankowie świetlicy nie są zwalniani / wypuszczani do domu  na telefon.</w:t>
      </w:r>
    </w:p>
    <w:p w:rsidR="002B6F35" w:rsidRPr="002B6F35" w:rsidRDefault="002A446E" w:rsidP="00C8031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318">
        <w:rPr>
          <w:rFonts w:ascii="Times New Roman" w:hAnsi="Times New Roman"/>
          <w:sz w:val="24"/>
          <w:szCs w:val="24"/>
        </w:rPr>
        <w:t>Gdy dziecko wychodzi ze świetlicy zgłasza swoje wyjście do domu nauczycielowi.</w:t>
      </w:r>
      <w:r w:rsidR="00C80318" w:rsidRPr="00C80318">
        <w:rPr>
          <w:rFonts w:ascii="Times New Roman" w:hAnsi="Times New Roman"/>
          <w:sz w:val="24"/>
          <w:szCs w:val="24"/>
        </w:rPr>
        <w:t xml:space="preserve"> </w:t>
      </w:r>
    </w:p>
    <w:p w:rsidR="002B6F35" w:rsidRPr="002B6F35" w:rsidRDefault="002A446E" w:rsidP="00C8031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318">
        <w:rPr>
          <w:rFonts w:ascii="Times New Roman" w:hAnsi="Times New Roman"/>
          <w:sz w:val="24"/>
          <w:szCs w:val="24"/>
        </w:rPr>
        <w:lastRenderedPageBreak/>
        <w:t xml:space="preserve">Rodzice (osoby upoważnione) zobowiązani są do poinformowania nauczyciela </w:t>
      </w:r>
      <w:r w:rsidRPr="00C80318">
        <w:rPr>
          <w:rFonts w:ascii="Times New Roman" w:hAnsi="Times New Roman"/>
          <w:sz w:val="24"/>
          <w:szCs w:val="24"/>
        </w:rPr>
        <w:br/>
        <w:t>o odbiorze dziecka ze świetlicy.</w:t>
      </w:r>
      <w:r w:rsidR="00C80318" w:rsidRPr="00C80318">
        <w:rPr>
          <w:rFonts w:ascii="Times New Roman" w:hAnsi="Times New Roman"/>
          <w:sz w:val="24"/>
          <w:szCs w:val="24"/>
        </w:rPr>
        <w:t xml:space="preserve"> </w:t>
      </w:r>
    </w:p>
    <w:p w:rsidR="002A446E" w:rsidRPr="00C80318" w:rsidRDefault="002A446E" w:rsidP="00C80318">
      <w:pPr>
        <w:pStyle w:val="Akapitzlist"/>
        <w:numPr>
          <w:ilvl w:val="0"/>
          <w:numId w:val="5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80318">
        <w:rPr>
          <w:rFonts w:ascii="Times New Roman" w:hAnsi="Times New Roman"/>
          <w:sz w:val="24"/>
          <w:szCs w:val="24"/>
        </w:rPr>
        <w:t>Ze świetlicy lub miejsca przebywania grupy świetlicowej można pozwolić dziecku odejść dopiero wtedy, gdy rodzic (osoba upoważniona) dotarł na miejsce pobytu grupy.</w:t>
      </w:r>
      <w:r w:rsidR="00C80318" w:rsidRPr="00C80318">
        <w:rPr>
          <w:rFonts w:ascii="Times New Roman" w:hAnsi="Times New Roman"/>
          <w:sz w:val="24"/>
          <w:szCs w:val="24"/>
        </w:rPr>
        <w:t xml:space="preserve"> </w:t>
      </w:r>
    </w:p>
    <w:p w:rsidR="002A446E" w:rsidRPr="002A446E" w:rsidRDefault="002A446E" w:rsidP="002A44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Dzieci, które nie ukończyły 7 roku życia nie mogą samodzielnie opuścić świetlicy szkolnej i mogą być odbierane tylko przez osoby pełnoletnie (w tym celu rodzice wypełniają odpowiednie oświadczenie).</w:t>
      </w:r>
    </w:p>
    <w:p w:rsidR="002A446E" w:rsidRPr="002A446E" w:rsidRDefault="002A446E" w:rsidP="002A446E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W razie samodzielnego wychodzenia uczniów ze świetlicy, rodzice (opiekunowie prawni) zobowiązani są do wypełnienia oświadczenia. Bez wypełnienia oświadczenia dziecko nie może opuścić świetlicy.</w:t>
      </w:r>
    </w:p>
    <w:p w:rsidR="002A446E" w:rsidRPr="002A446E" w:rsidRDefault="002A446E" w:rsidP="002A446E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:rsidR="002A446E" w:rsidRPr="002A446E" w:rsidRDefault="002A446E" w:rsidP="002A446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446E">
        <w:rPr>
          <w:rFonts w:ascii="Times New Roman" w:hAnsi="Times New Roman"/>
          <w:b/>
          <w:sz w:val="28"/>
          <w:szCs w:val="28"/>
        </w:rPr>
        <w:t>Procedura postępowania w przypadku, gdy rodzice (opiekunowie prawni) nie odebrali dziecka ze świetlicy do godz. 16.00</w:t>
      </w:r>
    </w:p>
    <w:p w:rsidR="002A446E" w:rsidRPr="002A446E" w:rsidRDefault="002A446E" w:rsidP="002A446E">
      <w:pPr>
        <w:spacing w:after="0"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2A446E" w:rsidRPr="002A446E" w:rsidRDefault="002A446E" w:rsidP="002A446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W przypadku nie odebrania dziecka w godzinach pracy świetlicy, nauczyciel, który z nim pozostał nawiązuje kontakt telefoniczny z rodzicami (opiekunami prawnymi) bądź osobami upoważnionymi do odbioru ucznia, wskazanymi w oświadczeniu.</w:t>
      </w:r>
    </w:p>
    <w:p w:rsidR="002A446E" w:rsidRPr="002A446E" w:rsidRDefault="002A446E" w:rsidP="002A446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Ustala jak najszybszy czas odbioru dziecka nie przekraczający 30 minut.</w:t>
      </w:r>
    </w:p>
    <w:p w:rsidR="002A446E" w:rsidRPr="002A446E" w:rsidRDefault="002A446E" w:rsidP="002A446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Gdy rodzic (opiekun prawny) lub inna osoba wskazana w karcie świetlicowej nie może odebrać dziecka, rodzic może telefonicznie upoważnić inną osobę pełnoletnią do odbioru dziecka. Wskazana osoba musi przy odbiorze okazać się koniecznie dowodem tożsamości oraz napisać oświadczenie o odbiorze dziecka ze świetlicy, podpisując się pod nim czytelnie. Nauczyciel jest zobowiązany do wylegitymowania takiej osoby, spisując wszystkie dane z tego dokumentu.</w:t>
      </w:r>
    </w:p>
    <w:p w:rsidR="002A446E" w:rsidRPr="002A446E" w:rsidRDefault="002A446E" w:rsidP="002A446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Nauczyciel sporządza notatkę służbową o zaistniałej sytuacji.</w:t>
      </w:r>
    </w:p>
    <w:p w:rsidR="002A446E" w:rsidRPr="002A446E" w:rsidRDefault="002A446E" w:rsidP="002A446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 xml:space="preserve">Gdy taka sytuacja powtarza się rodzice (opiekunowie prawni) zostają pouczeni, iż </w:t>
      </w:r>
      <w:r w:rsidRPr="002A446E">
        <w:rPr>
          <w:rFonts w:ascii="Times New Roman" w:hAnsi="Times New Roman"/>
          <w:sz w:val="24"/>
          <w:szCs w:val="24"/>
        </w:rPr>
        <w:br/>
        <w:t>w przypadku dalszego nieterminowego odbierania dziecka, może ono zostać przekazane pod opiekę odpowiednim organom (policja).</w:t>
      </w:r>
    </w:p>
    <w:p w:rsidR="002A446E" w:rsidRPr="002A446E" w:rsidRDefault="002A446E" w:rsidP="002A446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 xml:space="preserve">W sytuacji gdy nauczyciel nie może nawiązać kontaktu z rodzicami (opiekunami prawnymi) lub innymi osobami upoważnionymi do odbioru dziecka, nauczyciel informuje </w:t>
      </w:r>
      <w:r w:rsidR="0007006D">
        <w:rPr>
          <w:rFonts w:ascii="Times New Roman" w:hAnsi="Times New Roman"/>
          <w:sz w:val="24"/>
          <w:szCs w:val="24"/>
        </w:rPr>
        <w:t xml:space="preserve">pedagoga lub </w:t>
      </w:r>
      <w:r w:rsidRPr="002A446E">
        <w:rPr>
          <w:rFonts w:ascii="Times New Roman" w:hAnsi="Times New Roman"/>
          <w:sz w:val="24"/>
          <w:szCs w:val="24"/>
        </w:rPr>
        <w:t>dyrektora szkoły o zaistniałej sytuacji.</w:t>
      </w:r>
    </w:p>
    <w:p w:rsidR="002A446E" w:rsidRPr="002A446E" w:rsidRDefault="0007006D" w:rsidP="002A446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062912">
        <w:rPr>
          <w:rFonts w:ascii="Times New Roman" w:hAnsi="Times New Roman"/>
          <w:sz w:val="24"/>
          <w:szCs w:val="24"/>
        </w:rPr>
        <w:t>Pedagog</w:t>
      </w:r>
      <w:r w:rsidR="002A446E" w:rsidRPr="002A446E">
        <w:rPr>
          <w:rFonts w:ascii="Times New Roman" w:hAnsi="Times New Roman"/>
          <w:sz w:val="24"/>
          <w:szCs w:val="24"/>
        </w:rPr>
        <w:t xml:space="preserve"> jest zobowiązany do wezwania policji, w celu ustalenia miejsca pobytu rodziców (opiekunów prawnych) bądź też innych osób uprawnionych do odbioru dziecka. Do czasu wyjaśnienia sprawy dziecko pozostaje pod opieką nauczyciela. Po ustaleniu miejsca pobytu </w:t>
      </w:r>
      <w:r w:rsidR="002A446E" w:rsidRPr="002A446E">
        <w:rPr>
          <w:rFonts w:ascii="Times New Roman" w:hAnsi="Times New Roman"/>
          <w:sz w:val="24"/>
          <w:szCs w:val="24"/>
        </w:rPr>
        <w:lastRenderedPageBreak/>
        <w:t>rodziców (opiekunów prawnych) lub innych opiekunów upoważnionych do odbioru ucznia, policja w obecności nauczyciela przekazuje dziecko rodzicom (opiekunom prawnym) bądź osobom upoważnionym.</w:t>
      </w:r>
    </w:p>
    <w:p w:rsidR="002A446E" w:rsidRPr="002A446E" w:rsidRDefault="002A446E" w:rsidP="002A446E">
      <w:pPr>
        <w:pStyle w:val="Akapitzlist"/>
        <w:numPr>
          <w:ilvl w:val="0"/>
          <w:numId w:val="1"/>
        </w:numPr>
        <w:spacing w:after="0" w:line="36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 xml:space="preserve">W przypadku braku możliwości niezwłocznego ustalenia miejsca pobytu rodziców (opiekunów prawnych) lub osób upoważnionych do odbioru ucznia, dziecko przekazywane jest policji, w celu zapewnienia opieki przez właściwy ośrodek </w:t>
      </w:r>
      <w:r w:rsidRPr="002A446E">
        <w:rPr>
          <w:rFonts w:ascii="Times New Roman" w:hAnsi="Times New Roman"/>
          <w:sz w:val="24"/>
          <w:szCs w:val="24"/>
        </w:rPr>
        <w:br/>
        <w:t>opiekuńczo – wychowawczy.</w:t>
      </w:r>
    </w:p>
    <w:p w:rsidR="002A446E" w:rsidRPr="002A446E" w:rsidRDefault="002A446E" w:rsidP="002A446E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2A446E" w:rsidRPr="002A446E" w:rsidRDefault="002A446E" w:rsidP="002A446E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2A446E">
        <w:rPr>
          <w:rFonts w:ascii="Times New Roman" w:hAnsi="Times New Roman"/>
          <w:b/>
          <w:sz w:val="28"/>
          <w:szCs w:val="28"/>
        </w:rPr>
        <w:t>Procedura postępowania w przypadku próby odebrania ucznia przez osobę, co do której zachodzi podejrzenie bycia w stanie nietrzeźwości lub bycia pod wpływem innych środków odurzających</w:t>
      </w:r>
    </w:p>
    <w:p w:rsidR="002A446E" w:rsidRPr="002A446E" w:rsidRDefault="002A446E" w:rsidP="002A446E">
      <w:pPr>
        <w:pStyle w:val="Akapitzlist"/>
        <w:spacing w:after="0" w:line="360" w:lineRule="auto"/>
        <w:ind w:left="360"/>
        <w:jc w:val="both"/>
        <w:rPr>
          <w:rFonts w:ascii="Times New Roman" w:hAnsi="Times New Roman"/>
          <w:b/>
          <w:sz w:val="20"/>
          <w:szCs w:val="20"/>
        </w:rPr>
      </w:pPr>
    </w:p>
    <w:p w:rsidR="002A446E" w:rsidRPr="002A446E" w:rsidRDefault="002A446E" w:rsidP="002A44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W przypadku wystąpienia sytuacji, w której, w ocenie wychowawcy istnieje podejrzenie, iż dziecko odbierane jest przez osobę w stanie nietrzeźwości lub pod wpływem działania innych środków odurzających, nauczyciel zobowiązany jest odmówić wydania dziecka, zadzwonić po innego opiekuna upoważnionego do odbioru dziecka.</w:t>
      </w:r>
    </w:p>
    <w:p w:rsidR="002A446E" w:rsidRPr="002A446E" w:rsidRDefault="002A446E" w:rsidP="002A44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 xml:space="preserve">W razie nie pojawienia się po dziecko drugiego opiekuna lub braku takiego, nauczyciel informuje </w:t>
      </w:r>
      <w:r w:rsidR="0007006D">
        <w:rPr>
          <w:rFonts w:ascii="Times New Roman" w:hAnsi="Times New Roman"/>
          <w:sz w:val="24"/>
          <w:szCs w:val="24"/>
        </w:rPr>
        <w:t xml:space="preserve">pedagoga lub </w:t>
      </w:r>
      <w:r w:rsidRPr="002A446E">
        <w:rPr>
          <w:rFonts w:ascii="Times New Roman" w:hAnsi="Times New Roman"/>
          <w:sz w:val="24"/>
          <w:szCs w:val="24"/>
        </w:rPr>
        <w:t>dyrektor</w:t>
      </w:r>
      <w:r w:rsidR="0007006D">
        <w:rPr>
          <w:rFonts w:ascii="Times New Roman" w:hAnsi="Times New Roman"/>
          <w:sz w:val="24"/>
          <w:szCs w:val="24"/>
        </w:rPr>
        <w:t xml:space="preserve">a szkoły o zaistniałej sytuacji. Pedagog lub dyrektor szkoły wzywa policję. </w:t>
      </w:r>
    </w:p>
    <w:p w:rsidR="002A446E" w:rsidRPr="002A446E" w:rsidRDefault="002A446E" w:rsidP="002A44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Do momentu wyjaśnienia sytuacji dziecko pozostaje pod opieką nauczyciela.</w:t>
      </w:r>
    </w:p>
    <w:p w:rsidR="002A446E" w:rsidRPr="002A446E" w:rsidRDefault="002A446E" w:rsidP="002A44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W przypadku niewyjaśnienia zaistniałej sytuacji dziecko przekazywane jest policji, w celu zapewnienia opieki przez właściwy ośrodek opiekuńczo – wychowawczy.</w:t>
      </w:r>
    </w:p>
    <w:p w:rsidR="002A446E" w:rsidRPr="002A446E" w:rsidRDefault="002A446E" w:rsidP="002A446E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446E">
        <w:rPr>
          <w:rFonts w:ascii="Times New Roman" w:hAnsi="Times New Roman"/>
          <w:sz w:val="24"/>
          <w:szCs w:val="24"/>
        </w:rPr>
        <w:t>Z zaistniałej sytuacji nauczyciel sporządza notatkę służbową oraz powiadamia wyc</w:t>
      </w:r>
      <w:r w:rsidR="0007006D">
        <w:rPr>
          <w:rFonts w:ascii="Times New Roman" w:hAnsi="Times New Roman"/>
          <w:sz w:val="24"/>
          <w:szCs w:val="24"/>
        </w:rPr>
        <w:t>howawcę klasy</w:t>
      </w:r>
      <w:r w:rsidRPr="002A446E">
        <w:rPr>
          <w:rFonts w:ascii="Times New Roman" w:hAnsi="Times New Roman"/>
          <w:sz w:val="24"/>
          <w:szCs w:val="24"/>
        </w:rPr>
        <w:t>.</w:t>
      </w:r>
    </w:p>
    <w:p w:rsidR="004068EC" w:rsidRPr="002A446E" w:rsidRDefault="004068EC">
      <w:pPr>
        <w:rPr>
          <w:rFonts w:ascii="Times New Roman" w:hAnsi="Times New Roman"/>
        </w:rPr>
      </w:pPr>
    </w:p>
    <w:sectPr w:rsidR="004068EC" w:rsidRPr="002A446E" w:rsidSect="000A3C43">
      <w:footerReference w:type="default" r:id="rId7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251" w:rsidRDefault="00200251" w:rsidP="002A446E">
      <w:pPr>
        <w:spacing w:after="0" w:line="240" w:lineRule="auto"/>
      </w:pPr>
      <w:r>
        <w:separator/>
      </w:r>
    </w:p>
  </w:endnote>
  <w:endnote w:type="continuationSeparator" w:id="0">
    <w:p w:rsidR="00200251" w:rsidRDefault="00200251" w:rsidP="002A4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060503"/>
      <w:docPartObj>
        <w:docPartGallery w:val="Page Numbers (Bottom of Page)"/>
        <w:docPartUnique/>
      </w:docPartObj>
    </w:sdtPr>
    <w:sdtEndPr/>
    <w:sdtContent>
      <w:p w:rsidR="002A446E" w:rsidRDefault="00A438C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35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3C43" w:rsidRDefault="002002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251" w:rsidRDefault="00200251" w:rsidP="002A446E">
      <w:pPr>
        <w:spacing w:after="0" w:line="240" w:lineRule="auto"/>
      </w:pPr>
      <w:r>
        <w:separator/>
      </w:r>
    </w:p>
  </w:footnote>
  <w:footnote w:type="continuationSeparator" w:id="0">
    <w:p w:rsidR="00200251" w:rsidRDefault="00200251" w:rsidP="002A4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E42F4"/>
    <w:multiLevelType w:val="hybridMultilevel"/>
    <w:tmpl w:val="830CCBF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246B439E"/>
    <w:multiLevelType w:val="multilevel"/>
    <w:tmpl w:val="3F5E8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1C51AB5"/>
    <w:multiLevelType w:val="multilevel"/>
    <w:tmpl w:val="BA7803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98F6EB7"/>
    <w:multiLevelType w:val="multilevel"/>
    <w:tmpl w:val="C4BE37B4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0AA6B24"/>
    <w:multiLevelType w:val="multilevel"/>
    <w:tmpl w:val="FBC8B3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52ED0E8B"/>
    <w:multiLevelType w:val="multilevel"/>
    <w:tmpl w:val="484AC3A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549A6EA8"/>
    <w:multiLevelType w:val="multilevel"/>
    <w:tmpl w:val="EC7A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B13552"/>
    <w:multiLevelType w:val="multilevel"/>
    <w:tmpl w:val="BC1609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6E"/>
    <w:rsid w:val="00000C99"/>
    <w:rsid w:val="00003CA1"/>
    <w:rsid w:val="00005292"/>
    <w:rsid w:val="00005B5A"/>
    <w:rsid w:val="00006F0D"/>
    <w:rsid w:val="0001141D"/>
    <w:rsid w:val="000118D8"/>
    <w:rsid w:val="000120D2"/>
    <w:rsid w:val="00012861"/>
    <w:rsid w:val="00013EDE"/>
    <w:rsid w:val="00015DC2"/>
    <w:rsid w:val="000171BA"/>
    <w:rsid w:val="0001731A"/>
    <w:rsid w:val="000212DA"/>
    <w:rsid w:val="00022023"/>
    <w:rsid w:val="0002307A"/>
    <w:rsid w:val="00024C31"/>
    <w:rsid w:val="0002637A"/>
    <w:rsid w:val="00033E51"/>
    <w:rsid w:val="00033FBB"/>
    <w:rsid w:val="00034E5A"/>
    <w:rsid w:val="0003554D"/>
    <w:rsid w:val="00035FCB"/>
    <w:rsid w:val="0003732F"/>
    <w:rsid w:val="00042326"/>
    <w:rsid w:val="0004530E"/>
    <w:rsid w:val="00045437"/>
    <w:rsid w:val="0004653C"/>
    <w:rsid w:val="0005015E"/>
    <w:rsid w:val="000509A8"/>
    <w:rsid w:val="00053EF6"/>
    <w:rsid w:val="00054D88"/>
    <w:rsid w:val="00056F88"/>
    <w:rsid w:val="00057767"/>
    <w:rsid w:val="00060C26"/>
    <w:rsid w:val="00062912"/>
    <w:rsid w:val="00064B58"/>
    <w:rsid w:val="0007006D"/>
    <w:rsid w:val="000705F1"/>
    <w:rsid w:val="0007248B"/>
    <w:rsid w:val="00072C0D"/>
    <w:rsid w:val="0007495D"/>
    <w:rsid w:val="000765AD"/>
    <w:rsid w:val="000769A3"/>
    <w:rsid w:val="00076AFC"/>
    <w:rsid w:val="00077971"/>
    <w:rsid w:val="00081087"/>
    <w:rsid w:val="00082B85"/>
    <w:rsid w:val="00084FCF"/>
    <w:rsid w:val="00085507"/>
    <w:rsid w:val="00086B3B"/>
    <w:rsid w:val="00093E7D"/>
    <w:rsid w:val="00095131"/>
    <w:rsid w:val="0009679B"/>
    <w:rsid w:val="00096F1E"/>
    <w:rsid w:val="00097877"/>
    <w:rsid w:val="00097C4F"/>
    <w:rsid w:val="000A1885"/>
    <w:rsid w:val="000A290B"/>
    <w:rsid w:val="000A4346"/>
    <w:rsid w:val="000B0A7F"/>
    <w:rsid w:val="000B0B4D"/>
    <w:rsid w:val="000B1B36"/>
    <w:rsid w:val="000B1DE7"/>
    <w:rsid w:val="000B5C34"/>
    <w:rsid w:val="000B708C"/>
    <w:rsid w:val="000B7E0C"/>
    <w:rsid w:val="000C0799"/>
    <w:rsid w:val="000C2129"/>
    <w:rsid w:val="000C4551"/>
    <w:rsid w:val="000C5E8D"/>
    <w:rsid w:val="000D1C21"/>
    <w:rsid w:val="000D4DF8"/>
    <w:rsid w:val="000D54ED"/>
    <w:rsid w:val="000D5E7F"/>
    <w:rsid w:val="000D6341"/>
    <w:rsid w:val="000E0C3E"/>
    <w:rsid w:val="000E1841"/>
    <w:rsid w:val="000E1D29"/>
    <w:rsid w:val="000E2BD8"/>
    <w:rsid w:val="000E38E7"/>
    <w:rsid w:val="000E4C10"/>
    <w:rsid w:val="000F1CA3"/>
    <w:rsid w:val="000F3DC7"/>
    <w:rsid w:val="000F4AF1"/>
    <w:rsid w:val="000F626E"/>
    <w:rsid w:val="000F7C3C"/>
    <w:rsid w:val="00101AB2"/>
    <w:rsid w:val="0010531F"/>
    <w:rsid w:val="001071F7"/>
    <w:rsid w:val="001114FE"/>
    <w:rsid w:val="00114207"/>
    <w:rsid w:val="00114903"/>
    <w:rsid w:val="001168BD"/>
    <w:rsid w:val="00122ECE"/>
    <w:rsid w:val="00124B36"/>
    <w:rsid w:val="00124E95"/>
    <w:rsid w:val="00125A51"/>
    <w:rsid w:val="00125E6C"/>
    <w:rsid w:val="0012766A"/>
    <w:rsid w:val="00127C0D"/>
    <w:rsid w:val="00132158"/>
    <w:rsid w:val="0013534E"/>
    <w:rsid w:val="0013640A"/>
    <w:rsid w:val="0014078A"/>
    <w:rsid w:val="001419B5"/>
    <w:rsid w:val="00142CC4"/>
    <w:rsid w:val="001440B4"/>
    <w:rsid w:val="001447EF"/>
    <w:rsid w:val="00144CE2"/>
    <w:rsid w:val="001457D6"/>
    <w:rsid w:val="001457F8"/>
    <w:rsid w:val="00150280"/>
    <w:rsid w:val="00150DFF"/>
    <w:rsid w:val="00151597"/>
    <w:rsid w:val="001525D3"/>
    <w:rsid w:val="0015490B"/>
    <w:rsid w:val="0015506D"/>
    <w:rsid w:val="00157239"/>
    <w:rsid w:val="00162E76"/>
    <w:rsid w:val="00164F68"/>
    <w:rsid w:val="00167E45"/>
    <w:rsid w:val="00167EA1"/>
    <w:rsid w:val="001709FE"/>
    <w:rsid w:val="00170BD6"/>
    <w:rsid w:val="00171940"/>
    <w:rsid w:val="00174FBA"/>
    <w:rsid w:val="001757BD"/>
    <w:rsid w:val="00176183"/>
    <w:rsid w:val="0017796E"/>
    <w:rsid w:val="00177BF7"/>
    <w:rsid w:val="00181587"/>
    <w:rsid w:val="00183172"/>
    <w:rsid w:val="00185759"/>
    <w:rsid w:val="0018585F"/>
    <w:rsid w:val="0018594D"/>
    <w:rsid w:val="00186FA6"/>
    <w:rsid w:val="001879A1"/>
    <w:rsid w:val="00190EF0"/>
    <w:rsid w:val="001915A0"/>
    <w:rsid w:val="00191AEF"/>
    <w:rsid w:val="001930FC"/>
    <w:rsid w:val="00193AC1"/>
    <w:rsid w:val="00193D13"/>
    <w:rsid w:val="00196089"/>
    <w:rsid w:val="00197426"/>
    <w:rsid w:val="001A2D75"/>
    <w:rsid w:val="001A32F3"/>
    <w:rsid w:val="001A399C"/>
    <w:rsid w:val="001A474B"/>
    <w:rsid w:val="001A48CF"/>
    <w:rsid w:val="001B4BC2"/>
    <w:rsid w:val="001C0E47"/>
    <w:rsid w:val="001C1E43"/>
    <w:rsid w:val="001C2200"/>
    <w:rsid w:val="001C345C"/>
    <w:rsid w:val="001C4AF7"/>
    <w:rsid w:val="001C63FC"/>
    <w:rsid w:val="001C7965"/>
    <w:rsid w:val="001C7C0A"/>
    <w:rsid w:val="001D017C"/>
    <w:rsid w:val="001D0990"/>
    <w:rsid w:val="001D2761"/>
    <w:rsid w:val="001D2F3E"/>
    <w:rsid w:val="001D6973"/>
    <w:rsid w:val="001E098D"/>
    <w:rsid w:val="001E0BF4"/>
    <w:rsid w:val="001E22C2"/>
    <w:rsid w:val="001E377D"/>
    <w:rsid w:val="001E40CB"/>
    <w:rsid w:val="001E5573"/>
    <w:rsid w:val="001E60C9"/>
    <w:rsid w:val="001E6FCD"/>
    <w:rsid w:val="001F214B"/>
    <w:rsid w:val="001F3147"/>
    <w:rsid w:val="001F62FF"/>
    <w:rsid w:val="00200251"/>
    <w:rsid w:val="002002CF"/>
    <w:rsid w:val="00202ECC"/>
    <w:rsid w:val="002045CA"/>
    <w:rsid w:val="002074B2"/>
    <w:rsid w:val="0021053D"/>
    <w:rsid w:val="00212617"/>
    <w:rsid w:val="00214B5E"/>
    <w:rsid w:val="00214D3C"/>
    <w:rsid w:val="00216D89"/>
    <w:rsid w:val="0021796C"/>
    <w:rsid w:val="00220AF0"/>
    <w:rsid w:val="00222A54"/>
    <w:rsid w:val="00223AF4"/>
    <w:rsid w:val="00223CB2"/>
    <w:rsid w:val="0022546A"/>
    <w:rsid w:val="00225AA3"/>
    <w:rsid w:val="00225FB3"/>
    <w:rsid w:val="00227EFD"/>
    <w:rsid w:val="0023169F"/>
    <w:rsid w:val="00231986"/>
    <w:rsid w:val="00232426"/>
    <w:rsid w:val="00234B44"/>
    <w:rsid w:val="00236261"/>
    <w:rsid w:val="00236F2E"/>
    <w:rsid w:val="00237650"/>
    <w:rsid w:val="00240A0B"/>
    <w:rsid w:val="00243265"/>
    <w:rsid w:val="00243581"/>
    <w:rsid w:val="00243D46"/>
    <w:rsid w:val="00246993"/>
    <w:rsid w:val="00247352"/>
    <w:rsid w:val="00247C32"/>
    <w:rsid w:val="002506C0"/>
    <w:rsid w:val="002549D7"/>
    <w:rsid w:val="002556F6"/>
    <w:rsid w:val="0025667B"/>
    <w:rsid w:val="00256C84"/>
    <w:rsid w:val="00261C90"/>
    <w:rsid w:val="00262343"/>
    <w:rsid w:val="00262779"/>
    <w:rsid w:val="00263BD8"/>
    <w:rsid w:val="00264701"/>
    <w:rsid w:val="00266384"/>
    <w:rsid w:val="00266734"/>
    <w:rsid w:val="00267A0D"/>
    <w:rsid w:val="00267D6C"/>
    <w:rsid w:val="0027024E"/>
    <w:rsid w:val="002706A2"/>
    <w:rsid w:val="00270937"/>
    <w:rsid w:val="00271119"/>
    <w:rsid w:val="00271F2A"/>
    <w:rsid w:val="0027291A"/>
    <w:rsid w:val="00273623"/>
    <w:rsid w:val="00273FEE"/>
    <w:rsid w:val="00280675"/>
    <w:rsid w:val="00280CC6"/>
    <w:rsid w:val="002815A8"/>
    <w:rsid w:val="00281BB3"/>
    <w:rsid w:val="00282C5E"/>
    <w:rsid w:val="00283F57"/>
    <w:rsid w:val="00285000"/>
    <w:rsid w:val="00285260"/>
    <w:rsid w:val="0028597F"/>
    <w:rsid w:val="00286E40"/>
    <w:rsid w:val="00287F09"/>
    <w:rsid w:val="0029053C"/>
    <w:rsid w:val="00290B35"/>
    <w:rsid w:val="002919A1"/>
    <w:rsid w:val="00291FFA"/>
    <w:rsid w:val="002930DA"/>
    <w:rsid w:val="00293377"/>
    <w:rsid w:val="002938AC"/>
    <w:rsid w:val="00294232"/>
    <w:rsid w:val="002A446E"/>
    <w:rsid w:val="002A4B72"/>
    <w:rsid w:val="002A4FB8"/>
    <w:rsid w:val="002A60E4"/>
    <w:rsid w:val="002B1E7F"/>
    <w:rsid w:val="002B41BA"/>
    <w:rsid w:val="002B5308"/>
    <w:rsid w:val="002B63B3"/>
    <w:rsid w:val="002B6F35"/>
    <w:rsid w:val="002B723A"/>
    <w:rsid w:val="002B7418"/>
    <w:rsid w:val="002B7C73"/>
    <w:rsid w:val="002C07B7"/>
    <w:rsid w:val="002C28CF"/>
    <w:rsid w:val="002C50C2"/>
    <w:rsid w:val="002D0C66"/>
    <w:rsid w:val="002D12FD"/>
    <w:rsid w:val="002D14BD"/>
    <w:rsid w:val="002D249B"/>
    <w:rsid w:val="002D4568"/>
    <w:rsid w:val="002D5515"/>
    <w:rsid w:val="002D71F5"/>
    <w:rsid w:val="002E2172"/>
    <w:rsid w:val="002E2544"/>
    <w:rsid w:val="002E28D8"/>
    <w:rsid w:val="002E548D"/>
    <w:rsid w:val="002E7308"/>
    <w:rsid w:val="002E75F3"/>
    <w:rsid w:val="002F36C2"/>
    <w:rsid w:val="002F37DC"/>
    <w:rsid w:val="003010ED"/>
    <w:rsid w:val="003014C7"/>
    <w:rsid w:val="00303833"/>
    <w:rsid w:val="003059B8"/>
    <w:rsid w:val="003064BD"/>
    <w:rsid w:val="00306516"/>
    <w:rsid w:val="00311B1B"/>
    <w:rsid w:val="0031576C"/>
    <w:rsid w:val="00324433"/>
    <w:rsid w:val="00325293"/>
    <w:rsid w:val="00326541"/>
    <w:rsid w:val="003268F9"/>
    <w:rsid w:val="003272EB"/>
    <w:rsid w:val="00331237"/>
    <w:rsid w:val="0033340C"/>
    <w:rsid w:val="00334985"/>
    <w:rsid w:val="00336AD4"/>
    <w:rsid w:val="00343FA2"/>
    <w:rsid w:val="00345A7E"/>
    <w:rsid w:val="003469C5"/>
    <w:rsid w:val="00346F10"/>
    <w:rsid w:val="003479A6"/>
    <w:rsid w:val="0035122F"/>
    <w:rsid w:val="00351C75"/>
    <w:rsid w:val="00354CF6"/>
    <w:rsid w:val="0036024B"/>
    <w:rsid w:val="00360AB8"/>
    <w:rsid w:val="00360DAF"/>
    <w:rsid w:val="00362448"/>
    <w:rsid w:val="0036275F"/>
    <w:rsid w:val="00363D93"/>
    <w:rsid w:val="00365450"/>
    <w:rsid w:val="0036588B"/>
    <w:rsid w:val="00367929"/>
    <w:rsid w:val="00370987"/>
    <w:rsid w:val="003709B8"/>
    <w:rsid w:val="0037245D"/>
    <w:rsid w:val="00373D95"/>
    <w:rsid w:val="00374A4F"/>
    <w:rsid w:val="00375292"/>
    <w:rsid w:val="00376885"/>
    <w:rsid w:val="00376997"/>
    <w:rsid w:val="00377484"/>
    <w:rsid w:val="003828F1"/>
    <w:rsid w:val="00382BB3"/>
    <w:rsid w:val="0038339D"/>
    <w:rsid w:val="00386830"/>
    <w:rsid w:val="003874A1"/>
    <w:rsid w:val="00387BC0"/>
    <w:rsid w:val="0039050F"/>
    <w:rsid w:val="00396905"/>
    <w:rsid w:val="003A4BAB"/>
    <w:rsid w:val="003A520F"/>
    <w:rsid w:val="003A7A3F"/>
    <w:rsid w:val="003B08D0"/>
    <w:rsid w:val="003B2FAD"/>
    <w:rsid w:val="003B53B0"/>
    <w:rsid w:val="003B7591"/>
    <w:rsid w:val="003C1760"/>
    <w:rsid w:val="003C1A1E"/>
    <w:rsid w:val="003C3376"/>
    <w:rsid w:val="003C3550"/>
    <w:rsid w:val="003C37B7"/>
    <w:rsid w:val="003C666B"/>
    <w:rsid w:val="003C67BF"/>
    <w:rsid w:val="003C6FDA"/>
    <w:rsid w:val="003C7DD8"/>
    <w:rsid w:val="003D0D72"/>
    <w:rsid w:val="003D10C6"/>
    <w:rsid w:val="003D2CBB"/>
    <w:rsid w:val="003D4C6E"/>
    <w:rsid w:val="003D53E8"/>
    <w:rsid w:val="003D7329"/>
    <w:rsid w:val="003E224F"/>
    <w:rsid w:val="003E2EB3"/>
    <w:rsid w:val="003E7992"/>
    <w:rsid w:val="003F127C"/>
    <w:rsid w:val="003F23B8"/>
    <w:rsid w:val="003F2FB9"/>
    <w:rsid w:val="003F414D"/>
    <w:rsid w:val="003F7264"/>
    <w:rsid w:val="004008AB"/>
    <w:rsid w:val="00403740"/>
    <w:rsid w:val="004060C3"/>
    <w:rsid w:val="004068EC"/>
    <w:rsid w:val="00407EF9"/>
    <w:rsid w:val="00410B8D"/>
    <w:rsid w:val="00414F81"/>
    <w:rsid w:val="00416C63"/>
    <w:rsid w:val="00420DE9"/>
    <w:rsid w:val="0042139E"/>
    <w:rsid w:val="00422C2F"/>
    <w:rsid w:val="00424F60"/>
    <w:rsid w:val="00426E99"/>
    <w:rsid w:val="00433071"/>
    <w:rsid w:val="00434F4C"/>
    <w:rsid w:val="004378D3"/>
    <w:rsid w:val="004438CE"/>
    <w:rsid w:val="00444D3D"/>
    <w:rsid w:val="00447106"/>
    <w:rsid w:val="004472C4"/>
    <w:rsid w:val="00450F96"/>
    <w:rsid w:val="00453B2B"/>
    <w:rsid w:val="00453B61"/>
    <w:rsid w:val="00456525"/>
    <w:rsid w:val="00460703"/>
    <w:rsid w:val="0046344E"/>
    <w:rsid w:val="00464EE5"/>
    <w:rsid w:val="004651E0"/>
    <w:rsid w:val="00467617"/>
    <w:rsid w:val="00471CC6"/>
    <w:rsid w:val="0047382E"/>
    <w:rsid w:val="00473A15"/>
    <w:rsid w:val="0047438E"/>
    <w:rsid w:val="00474815"/>
    <w:rsid w:val="00481CAF"/>
    <w:rsid w:val="00483AC8"/>
    <w:rsid w:val="004848A8"/>
    <w:rsid w:val="00485135"/>
    <w:rsid w:val="0048713B"/>
    <w:rsid w:val="00487D79"/>
    <w:rsid w:val="004902A2"/>
    <w:rsid w:val="0049062F"/>
    <w:rsid w:val="0049161E"/>
    <w:rsid w:val="00491885"/>
    <w:rsid w:val="00493DE9"/>
    <w:rsid w:val="004951D5"/>
    <w:rsid w:val="00495D29"/>
    <w:rsid w:val="00495FCD"/>
    <w:rsid w:val="004A072C"/>
    <w:rsid w:val="004A22E4"/>
    <w:rsid w:val="004A3020"/>
    <w:rsid w:val="004A7FAA"/>
    <w:rsid w:val="004B033D"/>
    <w:rsid w:val="004B09D1"/>
    <w:rsid w:val="004B0BF7"/>
    <w:rsid w:val="004B1098"/>
    <w:rsid w:val="004B1EFC"/>
    <w:rsid w:val="004B3130"/>
    <w:rsid w:val="004B3FE8"/>
    <w:rsid w:val="004B5D14"/>
    <w:rsid w:val="004C0834"/>
    <w:rsid w:val="004C0C68"/>
    <w:rsid w:val="004C3E75"/>
    <w:rsid w:val="004C4D31"/>
    <w:rsid w:val="004C79E3"/>
    <w:rsid w:val="004D3BD8"/>
    <w:rsid w:val="004D56F6"/>
    <w:rsid w:val="004D6EC4"/>
    <w:rsid w:val="004E06B4"/>
    <w:rsid w:val="004E19D0"/>
    <w:rsid w:val="004E2D0E"/>
    <w:rsid w:val="004E5301"/>
    <w:rsid w:val="004E67CD"/>
    <w:rsid w:val="004E7631"/>
    <w:rsid w:val="004F0FB1"/>
    <w:rsid w:val="004F39C2"/>
    <w:rsid w:val="004F4071"/>
    <w:rsid w:val="004F4674"/>
    <w:rsid w:val="00500037"/>
    <w:rsid w:val="005031C6"/>
    <w:rsid w:val="005040E2"/>
    <w:rsid w:val="00506B88"/>
    <w:rsid w:val="005112EA"/>
    <w:rsid w:val="00516269"/>
    <w:rsid w:val="00516B80"/>
    <w:rsid w:val="005201CC"/>
    <w:rsid w:val="0052304C"/>
    <w:rsid w:val="0052484B"/>
    <w:rsid w:val="00524AE2"/>
    <w:rsid w:val="00525C71"/>
    <w:rsid w:val="00531A31"/>
    <w:rsid w:val="0053780D"/>
    <w:rsid w:val="00544A3A"/>
    <w:rsid w:val="00545855"/>
    <w:rsid w:val="00545D42"/>
    <w:rsid w:val="005472DE"/>
    <w:rsid w:val="0054760E"/>
    <w:rsid w:val="00550599"/>
    <w:rsid w:val="00550988"/>
    <w:rsid w:val="00555D5C"/>
    <w:rsid w:val="00556455"/>
    <w:rsid w:val="005601D2"/>
    <w:rsid w:val="00561707"/>
    <w:rsid w:val="00561DE0"/>
    <w:rsid w:val="005645E5"/>
    <w:rsid w:val="00565A02"/>
    <w:rsid w:val="00571BDC"/>
    <w:rsid w:val="00574264"/>
    <w:rsid w:val="00576739"/>
    <w:rsid w:val="0057707B"/>
    <w:rsid w:val="00582D88"/>
    <w:rsid w:val="00590A8E"/>
    <w:rsid w:val="00594D77"/>
    <w:rsid w:val="0059531D"/>
    <w:rsid w:val="00595B43"/>
    <w:rsid w:val="005964F4"/>
    <w:rsid w:val="005A0048"/>
    <w:rsid w:val="005A466E"/>
    <w:rsid w:val="005A70AF"/>
    <w:rsid w:val="005B04AD"/>
    <w:rsid w:val="005B2D20"/>
    <w:rsid w:val="005B4A22"/>
    <w:rsid w:val="005B7E13"/>
    <w:rsid w:val="005C0D1F"/>
    <w:rsid w:val="005C36ED"/>
    <w:rsid w:val="005C3FDA"/>
    <w:rsid w:val="005C5378"/>
    <w:rsid w:val="005C6E53"/>
    <w:rsid w:val="005D257E"/>
    <w:rsid w:val="005D2B73"/>
    <w:rsid w:val="005D4043"/>
    <w:rsid w:val="005D564C"/>
    <w:rsid w:val="005D6C22"/>
    <w:rsid w:val="005D7499"/>
    <w:rsid w:val="005E0925"/>
    <w:rsid w:val="005E0D5B"/>
    <w:rsid w:val="005E5D19"/>
    <w:rsid w:val="005E7F1A"/>
    <w:rsid w:val="005F070D"/>
    <w:rsid w:val="005F0CF7"/>
    <w:rsid w:val="005F2590"/>
    <w:rsid w:val="005F3AEC"/>
    <w:rsid w:val="005F3C00"/>
    <w:rsid w:val="005F5AD2"/>
    <w:rsid w:val="005F7F01"/>
    <w:rsid w:val="00601B5A"/>
    <w:rsid w:val="00602A75"/>
    <w:rsid w:val="006030BA"/>
    <w:rsid w:val="00603811"/>
    <w:rsid w:val="00604FF9"/>
    <w:rsid w:val="00606767"/>
    <w:rsid w:val="00606F50"/>
    <w:rsid w:val="00607EB1"/>
    <w:rsid w:val="00607F4A"/>
    <w:rsid w:val="00611830"/>
    <w:rsid w:val="006134D1"/>
    <w:rsid w:val="00616AC3"/>
    <w:rsid w:val="00616B27"/>
    <w:rsid w:val="006174F8"/>
    <w:rsid w:val="0062058A"/>
    <w:rsid w:val="00621225"/>
    <w:rsid w:val="00623094"/>
    <w:rsid w:val="00625A51"/>
    <w:rsid w:val="00637DE3"/>
    <w:rsid w:val="006441B0"/>
    <w:rsid w:val="00644496"/>
    <w:rsid w:val="00644848"/>
    <w:rsid w:val="00644E87"/>
    <w:rsid w:val="00652A5C"/>
    <w:rsid w:val="006571F9"/>
    <w:rsid w:val="00657A6A"/>
    <w:rsid w:val="006637EC"/>
    <w:rsid w:val="00664B78"/>
    <w:rsid w:val="00665989"/>
    <w:rsid w:val="00665EC5"/>
    <w:rsid w:val="006712C6"/>
    <w:rsid w:val="00675C9A"/>
    <w:rsid w:val="00675CBA"/>
    <w:rsid w:val="00676742"/>
    <w:rsid w:val="006771D6"/>
    <w:rsid w:val="006800B6"/>
    <w:rsid w:val="00681B31"/>
    <w:rsid w:val="00683001"/>
    <w:rsid w:val="0068494B"/>
    <w:rsid w:val="00694243"/>
    <w:rsid w:val="006968E2"/>
    <w:rsid w:val="006A1EEB"/>
    <w:rsid w:val="006A2435"/>
    <w:rsid w:val="006A312F"/>
    <w:rsid w:val="006A614B"/>
    <w:rsid w:val="006A7405"/>
    <w:rsid w:val="006A7571"/>
    <w:rsid w:val="006B0454"/>
    <w:rsid w:val="006B2061"/>
    <w:rsid w:val="006B3671"/>
    <w:rsid w:val="006C14DB"/>
    <w:rsid w:val="006C46DB"/>
    <w:rsid w:val="006C714C"/>
    <w:rsid w:val="006C7175"/>
    <w:rsid w:val="006D3802"/>
    <w:rsid w:val="006D41F4"/>
    <w:rsid w:val="006D5917"/>
    <w:rsid w:val="006E164A"/>
    <w:rsid w:val="006E1B59"/>
    <w:rsid w:val="006E256A"/>
    <w:rsid w:val="006E2982"/>
    <w:rsid w:val="006E4A7B"/>
    <w:rsid w:val="006E57FA"/>
    <w:rsid w:val="006E72B2"/>
    <w:rsid w:val="006F3144"/>
    <w:rsid w:val="006F6C7E"/>
    <w:rsid w:val="006F7952"/>
    <w:rsid w:val="00701A4E"/>
    <w:rsid w:val="0070297A"/>
    <w:rsid w:val="00702D4F"/>
    <w:rsid w:val="007073E7"/>
    <w:rsid w:val="0070753C"/>
    <w:rsid w:val="00707C29"/>
    <w:rsid w:val="007151BD"/>
    <w:rsid w:val="007201DE"/>
    <w:rsid w:val="0072185F"/>
    <w:rsid w:val="007236D0"/>
    <w:rsid w:val="00724892"/>
    <w:rsid w:val="00724AF8"/>
    <w:rsid w:val="00730B60"/>
    <w:rsid w:val="00734516"/>
    <w:rsid w:val="00735E88"/>
    <w:rsid w:val="00744C71"/>
    <w:rsid w:val="007451CF"/>
    <w:rsid w:val="00746107"/>
    <w:rsid w:val="00746B5F"/>
    <w:rsid w:val="00750802"/>
    <w:rsid w:val="00751BE1"/>
    <w:rsid w:val="0075378E"/>
    <w:rsid w:val="00754001"/>
    <w:rsid w:val="00754302"/>
    <w:rsid w:val="007632B4"/>
    <w:rsid w:val="007643AA"/>
    <w:rsid w:val="0076440E"/>
    <w:rsid w:val="00765E25"/>
    <w:rsid w:val="0077065A"/>
    <w:rsid w:val="0077235E"/>
    <w:rsid w:val="00777A14"/>
    <w:rsid w:val="007807AF"/>
    <w:rsid w:val="00780C30"/>
    <w:rsid w:val="00781A84"/>
    <w:rsid w:val="00783DCA"/>
    <w:rsid w:val="00791286"/>
    <w:rsid w:val="00795684"/>
    <w:rsid w:val="007968F6"/>
    <w:rsid w:val="007A0228"/>
    <w:rsid w:val="007A02A5"/>
    <w:rsid w:val="007A17C3"/>
    <w:rsid w:val="007A1B82"/>
    <w:rsid w:val="007A1F06"/>
    <w:rsid w:val="007A3EC7"/>
    <w:rsid w:val="007A4310"/>
    <w:rsid w:val="007B0642"/>
    <w:rsid w:val="007B0C72"/>
    <w:rsid w:val="007B183E"/>
    <w:rsid w:val="007B1DFF"/>
    <w:rsid w:val="007B30B4"/>
    <w:rsid w:val="007B3FC7"/>
    <w:rsid w:val="007B68EF"/>
    <w:rsid w:val="007B6C56"/>
    <w:rsid w:val="007C1BC2"/>
    <w:rsid w:val="007C371C"/>
    <w:rsid w:val="007C40D3"/>
    <w:rsid w:val="007C52F2"/>
    <w:rsid w:val="007C530D"/>
    <w:rsid w:val="007C59F2"/>
    <w:rsid w:val="007C5A47"/>
    <w:rsid w:val="007C5F39"/>
    <w:rsid w:val="007D0C23"/>
    <w:rsid w:val="007D42D6"/>
    <w:rsid w:val="007D58C0"/>
    <w:rsid w:val="007D7889"/>
    <w:rsid w:val="007D7E39"/>
    <w:rsid w:val="007E06AB"/>
    <w:rsid w:val="007E0C6D"/>
    <w:rsid w:val="007E156C"/>
    <w:rsid w:val="007E71EC"/>
    <w:rsid w:val="007F483E"/>
    <w:rsid w:val="007F544E"/>
    <w:rsid w:val="007F65C0"/>
    <w:rsid w:val="007F7C1C"/>
    <w:rsid w:val="008042BB"/>
    <w:rsid w:val="008076FD"/>
    <w:rsid w:val="008104D7"/>
    <w:rsid w:val="00810B7B"/>
    <w:rsid w:val="00817FA9"/>
    <w:rsid w:val="0082257A"/>
    <w:rsid w:val="008265F8"/>
    <w:rsid w:val="00833448"/>
    <w:rsid w:val="0083348A"/>
    <w:rsid w:val="0083739E"/>
    <w:rsid w:val="00840CAB"/>
    <w:rsid w:val="00841C4C"/>
    <w:rsid w:val="0084246E"/>
    <w:rsid w:val="0084275A"/>
    <w:rsid w:val="00842E4C"/>
    <w:rsid w:val="008430FF"/>
    <w:rsid w:val="00843ACB"/>
    <w:rsid w:val="00844BBF"/>
    <w:rsid w:val="00851B5B"/>
    <w:rsid w:val="00855DC1"/>
    <w:rsid w:val="00857F22"/>
    <w:rsid w:val="0086276E"/>
    <w:rsid w:val="00864FBA"/>
    <w:rsid w:val="008650A8"/>
    <w:rsid w:val="00865C0D"/>
    <w:rsid w:val="00865E2B"/>
    <w:rsid w:val="0086708B"/>
    <w:rsid w:val="008678B0"/>
    <w:rsid w:val="00876C86"/>
    <w:rsid w:val="00880A9A"/>
    <w:rsid w:val="00880ED1"/>
    <w:rsid w:val="008816F7"/>
    <w:rsid w:val="008824EC"/>
    <w:rsid w:val="00885007"/>
    <w:rsid w:val="00886157"/>
    <w:rsid w:val="00887240"/>
    <w:rsid w:val="00890A2E"/>
    <w:rsid w:val="0089241B"/>
    <w:rsid w:val="00892BF3"/>
    <w:rsid w:val="00893422"/>
    <w:rsid w:val="008A0E08"/>
    <w:rsid w:val="008A1A1C"/>
    <w:rsid w:val="008A2301"/>
    <w:rsid w:val="008A412B"/>
    <w:rsid w:val="008B44CD"/>
    <w:rsid w:val="008B4549"/>
    <w:rsid w:val="008B4580"/>
    <w:rsid w:val="008B7132"/>
    <w:rsid w:val="008C0BAC"/>
    <w:rsid w:val="008C1744"/>
    <w:rsid w:val="008C2585"/>
    <w:rsid w:val="008C688E"/>
    <w:rsid w:val="008C6B39"/>
    <w:rsid w:val="008C772C"/>
    <w:rsid w:val="008D27D9"/>
    <w:rsid w:val="008D58FA"/>
    <w:rsid w:val="008E5976"/>
    <w:rsid w:val="008F0BB2"/>
    <w:rsid w:val="008F1B67"/>
    <w:rsid w:val="008F27D9"/>
    <w:rsid w:val="008F368A"/>
    <w:rsid w:val="008F3EBA"/>
    <w:rsid w:val="008F552A"/>
    <w:rsid w:val="00903597"/>
    <w:rsid w:val="00904C67"/>
    <w:rsid w:val="00907B6B"/>
    <w:rsid w:val="00911A7F"/>
    <w:rsid w:val="00916B52"/>
    <w:rsid w:val="009211D9"/>
    <w:rsid w:val="009229B2"/>
    <w:rsid w:val="009240CB"/>
    <w:rsid w:val="00925B74"/>
    <w:rsid w:val="00925C5E"/>
    <w:rsid w:val="00927D08"/>
    <w:rsid w:val="00930F80"/>
    <w:rsid w:val="00932401"/>
    <w:rsid w:val="0093334B"/>
    <w:rsid w:val="0093440C"/>
    <w:rsid w:val="00940C11"/>
    <w:rsid w:val="009432A5"/>
    <w:rsid w:val="009456A8"/>
    <w:rsid w:val="009470D3"/>
    <w:rsid w:val="00947976"/>
    <w:rsid w:val="009533CC"/>
    <w:rsid w:val="0095379F"/>
    <w:rsid w:val="00955C15"/>
    <w:rsid w:val="0096131A"/>
    <w:rsid w:val="009633DB"/>
    <w:rsid w:val="0096532D"/>
    <w:rsid w:val="00971750"/>
    <w:rsid w:val="00971F0F"/>
    <w:rsid w:val="00973219"/>
    <w:rsid w:val="0097486E"/>
    <w:rsid w:val="00974AD1"/>
    <w:rsid w:val="0097726B"/>
    <w:rsid w:val="0098041D"/>
    <w:rsid w:val="009821A6"/>
    <w:rsid w:val="0098393A"/>
    <w:rsid w:val="009865DA"/>
    <w:rsid w:val="00991828"/>
    <w:rsid w:val="00991FD3"/>
    <w:rsid w:val="00992445"/>
    <w:rsid w:val="00996F4B"/>
    <w:rsid w:val="00997079"/>
    <w:rsid w:val="009A01E9"/>
    <w:rsid w:val="009A2473"/>
    <w:rsid w:val="009A2D21"/>
    <w:rsid w:val="009A3042"/>
    <w:rsid w:val="009A4803"/>
    <w:rsid w:val="009A4852"/>
    <w:rsid w:val="009A487E"/>
    <w:rsid w:val="009A4EE7"/>
    <w:rsid w:val="009A5846"/>
    <w:rsid w:val="009B30A2"/>
    <w:rsid w:val="009B3D1A"/>
    <w:rsid w:val="009B4421"/>
    <w:rsid w:val="009B55A3"/>
    <w:rsid w:val="009B5A78"/>
    <w:rsid w:val="009B5F59"/>
    <w:rsid w:val="009B6ABB"/>
    <w:rsid w:val="009C122D"/>
    <w:rsid w:val="009C268B"/>
    <w:rsid w:val="009C45A8"/>
    <w:rsid w:val="009C4B4F"/>
    <w:rsid w:val="009D1319"/>
    <w:rsid w:val="009D1C43"/>
    <w:rsid w:val="009D3128"/>
    <w:rsid w:val="009D31F7"/>
    <w:rsid w:val="009D39D5"/>
    <w:rsid w:val="009D737B"/>
    <w:rsid w:val="009E057C"/>
    <w:rsid w:val="009E117F"/>
    <w:rsid w:val="009E37C7"/>
    <w:rsid w:val="009E3856"/>
    <w:rsid w:val="009E3B6C"/>
    <w:rsid w:val="009E6030"/>
    <w:rsid w:val="009F1624"/>
    <w:rsid w:val="009F32C9"/>
    <w:rsid w:val="009F7A3A"/>
    <w:rsid w:val="00A05948"/>
    <w:rsid w:val="00A07D6A"/>
    <w:rsid w:val="00A10024"/>
    <w:rsid w:val="00A10CD4"/>
    <w:rsid w:val="00A11C34"/>
    <w:rsid w:val="00A24CF9"/>
    <w:rsid w:val="00A24FD3"/>
    <w:rsid w:val="00A25EF7"/>
    <w:rsid w:val="00A30CA5"/>
    <w:rsid w:val="00A31F63"/>
    <w:rsid w:val="00A32B3E"/>
    <w:rsid w:val="00A333C1"/>
    <w:rsid w:val="00A33D60"/>
    <w:rsid w:val="00A35A8C"/>
    <w:rsid w:val="00A429C8"/>
    <w:rsid w:val="00A42DF4"/>
    <w:rsid w:val="00A4384D"/>
    <w:rsid w:val="00A438C8"/>
    <w:rsid w:val="00A444CD"/>
    <w:rsid w:val="00A44AD6"/>
    <w:rsid w:val="00A5395A"/>
    <w:rsid w:val="00A56002"/>
    <w:rsid w:val="00A56342"/>
    <w:rsid w:val="00A57BAE"/>
    <w:rsid w:val="00A60213"/>
    <w:rsid w:val="00A60227"/>
    <w:rsid w:val="00A63857"/>
    <w:rsid w:val="00A64279"/>
    <w:rsid w:val="00A667EF"/>
    <w:rsid w:val="00A67180"/>
    <w:rsid w:val="00A67650"/>
    <w:rsid w:val="00A70250"/>
    <w:rsid w:val="00A7220A"/>
    <w:rsid w:val="00A726B5"/>
    <w:rsid w:val="00A73CBE"/>
    <w:rsid w:val="00A75070"/>
    <w:rsid w:val="00A77367"/>
    <w:rsid w:val="00A81035"/>
    <w:rsid w:val="00A8167D"/>
    <w:rsid w:val="00A8245C"/>
    <w:rsid w:val="00A835A6"/>
    <w:rsid w:val="00A83B19"/>
    <w:rsid w:val="00A8444A"/>
    <w:rsid w:val="00A8687E"/>
    <w:rsid w:val="00A944C6"/>
    <w:rsid w:val="00A960B9"/>
    <w:rsid w:val="00A972EF"/>
    <w:rsid w:val="00AA4B6B"/>
    <w:rsid w:val="00AA6281"/>
    <w:rsid w:val="00AA7A19"/>
    <w:rsid w:val="00AB14C1"/>
    <w:rsid w:val="00AB1EFD"/>
    <w:rsid w:val="00AB2328"/>
    <w:rsid w:val="00AB2DEE"/>
    <w:rsid w:val="00AB3129"/>
    <w:rsid w:val="00AB3498"/>
    <w:rsid w:val="00AB7209"/>
    <w:rsid w:val="00AC089C"/>
    <w:rsid w:val="00AC4DF0"/>
    <w:rsid w:val="00AC7040"/>
    <w:rsid w:val="00AD07C0"/>
    <w:rsid w:val="00AD27D9"/>
    <w:rsid w:val="00AD4D88"/>
    <w:rsid w:val="00AE2361"/>
    <w:rsid w:val="00AE46BE"/>
    <w:rsid w:val="00AE4734"/>
    <w:rsid w:val="00AE4C29"/>
    <w:rsid w:val="00AE62FB"/>
    <w:rsid w:val="00AE6CDB"/>
    <w:rsid w:val="00AF1039"/>
    <w:rsid w:val="00AF133B"/>
    <w:rsid w:val="00AF14CA"/>
    <w:rsid w:val="00AF1E20"/>
    <w:rsid w:val="00AF6FB9"/>
    <w:rsid w:val="00AF7ED5"/>
    <w:rsid w:val="00B05EFA"/>
    <w:rsid w:val="00B13238"/>
    <w:rsid w:val="00B13CEC"/>
    <w:rsid w:val="00B15084"/>
    <w:rsid w:val="00B158F0"/>
    <w:rsid w:val="00B16088"/>
    <w:rsid w:val="00B16263"/>
    <w:rsid w:val="00B16FAB"/>
    <w:rsid w:val="00B17761"/>
    <w:rsid w:val="00B17D3B"/>
    <w:rsid w:val="00B21EAB"/>
    <w:rsid w:val="00B22741"/>
    <w:rsid w:val="00B26551"/>
    <w:rsid w:val="00B3048A"/>
    <w:rsid w:val="00B309EA"/>
    <w:rsid w:val="00B30C8C"/>
    <w:rsid w:val="00B32C4A"/>
    <w:rsid w:val="00B331D6"/>
    <w:rsid w:val="00B339D4"/>
    <w:rsid w:val="00B35B68"/>
    <w:rsid w:val="00B36F4F"/>
    <w:rsid w:val="00B40287"/>
    <w:rsid w:val="00B42E13"/>
    <w:rsid w:val="00B43DD6"/>
    <w:rsid w:val="00B45215"/>
    <w:rsid w:val="00B512A3"/>
    <w:rsid w:val="00B520C9"/>
    <w:rsid w:val="00B5396D"/>
    <w:rsid w:val="00B54CE9"/>
    <w:rsid w:val="00B555A5"/>
    <w:rsid w:val="00B57901"/>
    <w:rsid w:val="00B653A7"/>
    <w:rsid w:val="00B663C5"/>
    <w:rsid w:val="00B671D6"/>
    <w:rsid w:val="00B70EB6"/>
    <w:rsid w:val="00B720E1"/>
    <w:rsid w:val="00B7305C"/>
    <w:rsid w:val="00B74710"/>
    <w:rsid w:val="00B76D54"/>
    <w:rsid w:val="00B81246"/>
    <w:rsid w:val="00B835EC"/>
    <w:rsid w:val="00B840D9"/>
    <w:rsid w:val="00B84EA6"/>
    <w:rsid w:val="00B86049"/>
    <w:rsid w:val="00B86830"/>
    <w:rsid w:val="00B877C0"/>
    <w:rsid w:val="00B87C49"/>
    <w:rsid w:val="00B901E2"/>
    <w:rsid w:val="00B9075A"/>
    <w:rsid w:val="00B90BF7"/>
    <w:rsid w:val="00B94172"/>
    <w:rsid w:val="00B95388"/>
    <w:rsid w:val="00B95C8B"/>
    <w:rsid w:val="00BA1FA8"/>
    <w:rsid w:val="00BA39FE"/>
    <w:rsid w:val="00BA4573"/>
    <w:rsid w:val="00BA538E"/>
    <w:rsid w:val="00BA56A2"/>
    <w:rsid w:val="00BA611A"/>
    <w:rsid w:val="00BA657D"/>
    <w:rsid w:val="00BA67A1"/>
    <w:rsid w:val="00BA6A3C"/>
    <w:rsid w:val="00BB05EA"/>
    <w:rsid w:val="00BB1FCA"/>
    <w:rsid w:val="00BB241E"/>
    <w:rsid w:val="00BB5245"/>
    <w:rsid w:val="00BB65BB"/>
    <w:rsid w:val="00BB690F"/>
    <w:rsid w:val="00BB7512"/>
    <w:rsid w:val="00BC104E"/>
    <w:rsid w:val="00BC1FD0"/>
    <w:rsid w:val="00BC213A"/>
    <w:rsid w:val="00BC23C2"/>
    <w:rsid w:val="00BD1DDD"/>
    <w:rsid w:val="00BD2070"/>
    <w:rsid w:val="00BD2256"/>
    <w:rsid w:val="00BD3414"/>
    <w:rsid w:val="00BD3433"/>
    <w:rsid w:val="00BD3829"/>
    <w:rsid w:val="00BD5225"/>
    <w:rsid w:val="00BD65E1"/>
    <w:rsid w:val="00BE1C2F"/>
    <w:rsid w:val="00BE1DE2"/>
    <w:rsid w:val="00BE5D08"/>
    <w:rsid w:val="00BE6720"/>
    <w:rsid w:val="00BE755C"/>
    <w:rsid w:val="00BF1419"/>
    <w:rsid w:val="00BF1850"/>
    <w:rsid w:val="00BF2A1D"/>
    <w:rsid w:val="00BF3ACA"/>
    <w:rsid w:val="00C00A81"/>
    <w:rsid w:val="00C00F27"/>
    <w:rsid w:val="00C04621"/>
    <w:rsid w:val="00C04E30"/>
    <w:rsid w:val="00C0582F"/>
    <w:rsid w:val="00C061AB"/>
    <w:rsid w:val="00C0733A"/>
    <w:rsid w:val="00C07C6F"/>
    <w:rsid w:val="00C10B9F"/>
    <w:rsid w:val="00C13B8A"/>
    <w:rsid w:val="00C13FA9"/>
    <w:rsid w:val="00C15C5D"/>
    <w:rsid w:val="00C161E9"/>
    <w:rsid w:val="00C16791"/>
    <w:rsid w:val="00C1759B"/>
    <w:rsid w:val="00C17DFB"/>
    <w:rsid w:val="00C213F9"/>
    <w:rsid w:val="00C22571"/>
    <w:rsid w:val="00C226AE"/>
    <w:rsid w:val="00C245B0"/>
    <w:rsid w:val="00C25657"/>
    <w:rsid w:val="00C25F41"/>
    <w:rsid w:val="00C3153A"/>
    <w:rsid w:val="00C31A33"/>
    <w:rsid w:val="00C32BFE"/>
    <w:rsid w:val="00C33EBC"/>
    <w:rsid w:val="00C35AB8"/>
    <w:rsid w:val="00C36019"/>
    <w:rsid w:val="00C37E72"/>
    <w:rsid w:val="00C40062"/>
    <w:rsid w:val="00C464AC"/>
    <w:rsid w:val="00C4697F"/>
    <w:rsid w:val="00C46F8F"/>
    <w:rsid w:val="00C50105"/>
    <w:rsid w:val="00C51092"/>
    <w:rsid w:val="00C53E77"/>
    <w:rsid w:val="00C55B23"/>
    <w:rsid w:val="00C56E73"/>
    <w:rsid w:val="00C61227"/>
    <w:rsid w:val="00C614D2"/>
    <w:rsid w:val="00C65F92"/>
    <w:rsid w:val="00C66517"/>
    <w:rsid w:val="00C66A37"/>
    <w:rsid w:val="00C74313"/>
    <w:rsid w:val="00C74420"/>
    <w:rsid w:val="00C747BC"/>
    <w:rsid w:val="00C75B71"/>
    <w:rsid w:val="00C75E5B"/>
    <w:rsid w:val="00C80318"/>
    <w:rsid w:val="00C81E7B"/>
    <w:rsid w:val="00C828A8"/>
    <w:rsid w:val="00C8360B"/>
    <w:rsid w:val="00C914E2"/>
    <w:rsid w:val="00C950B6"/>
    <w:rsid w:val="00C96F6A"/>
    <w:rsid w:val="00C97602"/>
    <w:rsid w:val="00C97F3E"/>
    <w:rsid w:val="00CA3F12"/>
    <w:rsid w:val="00CA7222"/>
    <w:rsid w:val="00CA79D0"/>
    <w:rsid w:val="00CB00CD"/>
    <w:rsid w:val="00CB0554"/>
    <w:rsid w:val="00CB1CF0"/>
    <w:rsid w:val="00CB1FE9"/>
    <w:rsid w:val="00CB2203"/>
    <w:rsid w:val="00CB4095"/>
    <w:rsid w:val="00CB5400"/>
    <w:rsid w:val="00CB70C9"/>
    <w:rsid w:val="00CC1DF2"/>
    <w:rsid w:val="00CC2542"/>
    <w:rsid w:val="00CC6BBC"/>
    <w:rsid w:val="00CD1747"/>
    <w:rsid w:val="00CD37F2"/>
    <w:rsid w:val="00CD3CD1"/>
    <w:rsid w:val="00CD43CC"/>
    <w:rsid w:val="00CD7AC8"/>
    <w:rsid w:val="00CE08B5"/>
    <w:rsid w:val="00CE0A23"/>
    <w:rsid w:val="00CE3DBD"/>
    <w:rsid w:val="00CE4FA9"/>
    <w:rsid w:val="00CE6EEF"/>
    <w:rsid w:val="00CE729D"/>
    <w:rsid w:val="00CF0D5C"/>
    <w:rsid w:val="00CF3975"/>
    <w:rsid w:val="00D00DB5"/>
    <w:rsid w:val="00D031AA"/>
    <w:rsid w:val="00D106B2"/>
    <w:rsid w:val="00D11B2C"/>
    <w:rsid w:val="00D137AB"/>
    <w:rsid w:val="00D13DBF"/>
    <w:rsid w:val="00D2138D"/>
    <w:rsid w:val="00D2172F"/>
    <w:rsid w:val="00D21D4E"/>
    <w:rsid w:val="00D22E7A"/>
    <w:rsid w:val="00D23CE2"/>
    <w:rsid w:val="00D23DBB"/>
    <w:rsid w:val="00D25C54"/>
    <w:rsid w:val="00D26230"/>
    <w:rsid w:val="00D26910"/>
    <w:rsid w:val="00D27E12"/>
    <w:rsid w:val="00D3104A"/>
    <w:rsid w:val="00D31CC1"/>
    <w:rsid w:val="00D32087"/>
    <w:rsid w:val="00D331F9"/>
    <w:rsid w:val="00D3798E"/>
    <w:rsid w:val="00D4250B"/>
    <w:rsid w:val="00D43D66"/>
    <w:rsid w:val="00D44189"/>
    <w:rsid w:val="00D44B56"/>
    <w:rsid w:val="00D46937"/>
    <w:rsid w:val="00D4795F"/>
    <w:rsid w:val="00D502BA"/>
    <w:rsid w:val="00D50D8B"/>
    <w:rsid w:val="00D526E0"/>
    <w:rsid w:val="00D52B53"/>
    <w:rsid w:val="00D53EFF"/>
    <w:rsid w:val="00D64D47"/>
    <w:rsid w:val="00D70575"/>
    <w:rsid w:val="00D705FB"/>
    <w:rsid w:val="00D70EAE"/>
    <w:rsid w:val="00D73E50"/>
    <w:rsid w:val="00D75332"/>
    <w:rsid w:val="00D75A58"/>
    <w:rsid w:val="00D76AF6"/>
    <w:rsid w:val="00D76EDB"/>
    <w:rsid w:val="00D8452F"/>
    <w:rsid w:val="00D85E19"/>
    <w:rsid w:val="00D91DE2"/>
    <w:rsid w:val="00D94641"/>
    <w:rsid w:val="00D94E70"/>
    <w:rsid w:val="00D95D0C"/>
    <w:rsid w:val="00D95F01"/>
    <w:rsid w:val="00D970C9"/>
    <w:rsid w:val="00D97A97"/>
    <w:rsid w:val="00DA0D23"/>
    <w:rsid w:val="00DA12C3"/>
    <w:rsid w:val="00DA34D4"/>
    <w:rsid w:val="00DA4D22"/>
    <w:rsid w:val="00DA7584"/>
    <w:rsid w:val="00DB3C45"/>
    <w:rsid w:val="00DB5C43"/>
    <w:rsid w:val="00DB6BB5"/>
    <w:rsid w:val="00DB7B2F"/>
    <w:rsid w:val="00DC40A1"/>
    <w:rsid w:val="00DC4D23"/>
    <w:rsid w:val="00DC57DA"/>
    <w:rsid w:val="00DC5C37"/>
    <w:rsid w:val="00DC5FA9"/>
    <w:rsid w:val="00DC6CEC"/>
    <w:rsid w:val="00DD079D"/>
    <w:rsid w:val="00DD2677"/>
    <w:rsid w:val="00DD2E1F"/>
    <w:rsid w:val="00DE105E"/>
    <w:rsid w:val="00DE1C15"/>
    <w:rsid w:val="00DE4094"/>
    <w:rsid w:val="00DE6083"/>
    <w:rsid w:val="00DF25F7"/>
    <w:rsid w:val="00DF5A91"/>
    <w:rsid w:val="00DF7ABD"/>
    <w:rsid w:val="00E00936"/>
    <w:rsid w:val="00E00BF7"/>
    <w:rsid w:val="00E02F0D"/>
    <w:rsid w:val="00E04877"/>
    <w:rsid w:val="00E066B1"/>
    <w:rsid w:val="00E06771"/>
    <w:rsid w:val="00E109CF"/>
    <w:rsid w:val="00E10EAF"/>
    <w:rsid w:val="00E1143D"/>
    <w:rsid w:val="00E13FE3"/>
    <w:rsid w:val="00E1425F"/>
    <w:rsid w:val="00E14295"/>
    <w:rsid w:val="00E14B2E"/>
    <w:rsid w:val="00E16489"/>
    <w:rsid w:val="00E1716E"/>
    <w:rsid w:val="00E175CC"/>
    <w:rsid w:val="00E22D2F"/>
    <w:rsid w:val="00E247E4"/>
    <w:rsid w:val="00E26F2F"/>
    <w:rsid w:val="00E3322D"/>
    <w:rsid w:val="00E33A6F"/>
    <w:rsid w:val="00E37EB5"/>
    <w:rsid w:val="00E43F51"/>
    <w:rsid w:val="00E452B5"/>
    <w:rsid w:val="00E452FD"/>
    <w:rsid w:val="00E46AC7"/>
    <w:rsid w:val="00E47BE4"/>
    <w:rsid w:val="00E51C90"/>
    <w:rsid w:val="00E53088"/>
    <w:rsid w:val="00E5543C"/>
    <w:rsid w:val="00E572BA"/>
    <w:rsid w:val="00E57AC5"/>
    <w:rsid w:val="00E63D2D"/>
    <w:rsid w:val="00E64B65"/>
    <w:rsid w:val="00E67D12"/>
    <w:rsid w:val="00E71E2A"/>
    <w:rsid w:val="00E72E8B"/>
    <w:rsid w:val="00E74458"/>
    <w:rsid w:val="00E75075"/>
    <w:rsid w:val="00E776EE"/>
    <w:rsid w:val="00E810D9"/>
    <w:rsid w:val="00E81F58"/>
    <w:rsid w:val="00E82B23"/>
    <w:rsid w:val="00E85FD7"/>
    <w:rsid w:val="00E874C0"/>
    <w:rsid w:val="00E87BDB"/>
    <w:rsid w:val="00E90404"/>
    <w:rsid w:val="00E91B5A"/>
    <w:rsid w:val="00E9548B"/>
    <w:rsid w:val="00E95DA2"/>
    <w:rsid w:val="00EA4053"/>
    <w:rsid w:val="00EA6A31"/>
    <w:rsid w:val="00EB0768"/>
    <w:rsid w:val="00EB10A0"/>
    <w:rsid w:val="00EB1447"/>
    <w:rsid w:val="00EB15AE"/>
    <w:rsid w:val="00EB1BBC"/>
    <w:rsid w:val="00EB49F1"/>
    <w:rsid w:val="00EB6AE2"/>
    <w:rsid w:val="00EC0140"/>
    <w:rsid w:val="00EC08A0"/>
    <w:rsid w:val="00EC4586"/>
    <w:rsid w:val="00EC6F07"/>
    <w:rsid w:val="00ED22B7"/>
    <w:rsid w:val="00ED3791"/>
    <w:rsid w:val="00ED39E3"/>
    <w:rsid w:val="00ED59B5"/>
    <w:rsid w:val="00ED6A74"/>
    <w:rsid w:val="00ED7E86"/>
    <w:rsid w:val="00EE2A54"/>
    <w:rsid w:val="00EE47E0"/>
    <w:rsid w:val="00EE64DE"/>
    <w:rsid w:val="00EF0740"/>
    <w:rsid w:val="00EF0DF7"/>
    <w:rsid w:val="00EF2EC2"/>
    <w:rsid w:val="00EF3798"/>
    <w:rsid w:val="00EF3C11"/>
    <w:rsid w:val="00EF4180"/>
    <w:rsid w:val="00EF4BD8"/>
    <w:rsid w:val="00F02656"/>
    <w:rsid w:val="00F0366D"/>
    <w:rsid w:val="00F07C42"/>
    <w:rsid w:val="00F07D24"/>
    <w:rsid w:val="00F14893"/>
    <w:rsid w:val="00F172CE"/>
    <w:rsid w:val="00F20E03"/>
    <w:rsid w:val="00F21B9B"/>
    <w:rsid w:val="00F23555"/>
    <w:rsid w:val="00F23C69"/>
    <w:rsid w:val="00F256B9"/>
    <w:rsid w:val="00F30DF7"/>
    <w:rsid w:val="00F31195"/>
    <w:rsid w:val="00F40D7C"/>
    <w:rsid w:val="00F42D6F"/>
    <w:rsid w:val="00F43A80"/>
    <w:rsid w:val="00F43B7A"/>
    <w:rsid w:val="00F44D85"/>
    <w:rsid w:val="00F46424"/>
    <w:rsid w:val="00F46470"/>
    <w:rsid w:val="00F50E3D"/>
    <w:rsid w:val="00F5516D"/>
    <w:rsid w:val="00F576EC"/>
    <w:rsid w:val="00F60890"/>
    <w:rsid w:val="00F610FB"/>
    <w:rsid w:val="00F61531"/>
    <w:rsid w:val="00F65120"/>
    <w:rsid w:val="00F6597F"/>
    <w:rsid w:val="00F65A09"/>
    <w:rsid w:val="00F679FB"/>
    <w:rsid w:val="00F704D3"/>
    <w:rsid w:val="00F7066C"/>
    <w:rsid w:val="00F7079E"/>
    <w:rsid w:val="00F707CA"/>
    <w:rsid w:val="00F70802"/>
    <w:rsid w:val="00F710CE"/>
    <w:rsid w:val="00F72F87"/>
    <w:rsid w:val="00F77C73"/>
    <w:rsid w:val="00F77E0F"/>
    <w:rsid w:val="00F81D33"/>
    <w:rsid w:val="00F84E41"/>
    <w:rsid w:val="00F86956"/>
    <w:rsid w:val="00F87D74"/>
    <w:rsid w:val="00F90A46"/>
    <w:rsid w:val="00F95900"/>
    <w:rsid w:val="00F969E4"/>
    <w:rsid w:val="00FA06A3"/>
    <w:rsid w:val="00FA77EE"/>
    <w:rsid w:val="00FA7A89"/>
    <w:rsid w:val="00FB2BE3"/>
    <w:rsid w:val="00FB3200"/>
    <w:rsid w:val="00FB3AE6"/>
    <w:rsid w:val="00FB4055"/>
    <w:rsid w:val="00FB45BF"/>
    <w:rsid w:val="00FB6858"/>
    <w:rsid w:val="00FC00C3"/>
    <w:rsid w:val="00FC050E"/>
    <w:rsid w:val="00FC3105"/>
    <w:rsid w:val="00FC3E8F"/>
    <w:rsid w:val="00FC487E"/>
    <w:rsid w:val="00FC619F"/>
    <w:rsid w:val="00FD0377"/>
    <w:rsid w:val="00FD1A78"/>
    <w:rsid w:val="00FD46E0"/>
    <w:rsid w:val="00FD74F2"/>
    <w:rsid w:val="00FE5A36"/>
    <w:rsid w:val="00FF13F9"/>
    <w:rsid w:val="00FF44F8"/>
    <w:rsid w:val="00FF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3C3B38"/>
  <w15:docId w15:val="{9E7D7652-7515-41B1-B7FF-1DEC1520C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446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446E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A44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446E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A44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46E"/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282C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3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770</Words>
  <Characters>4624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</dc:creator>
  <cp:lastModifiedBy>Użytkownik systemu Windows</cp:lastModifiedBy>
  <cp:revision>2</cp:revision>
  <cp:lastPrinted>2018-09-11T09:53:00Z</cp:lastPrinted>
  <dcterms:created xsi:type="dcterms:W3CDTF">2022-09-16T08:02:00Z</dcterms:created>
  <dcterms:modified xsi:type="dcterms:W3CDTF">2022-09-16T08:02:00Z</dcterms:modified>
</cp:coreProperties>
</file>